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B3" w:rsidRPr="00390B91" w:rsidRDefault="00AC59B3" w:rsidP="00AC59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педагога</w:t>
      </w:r>
    </w:p>
    <w:p w:rsidR="00AC59B3" w:rsidRPr="00390B91" w:rsidRDefault="008B2349" w:rsidP="00AC59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Терешина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</w:p>
    <w:p w:rsidR="00AC59B3" w:rsidRPr="00390B91" w:rsidRDefault="00AC59B3" w:rsidP="00AC59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AC59B3" w:rsidRPr="00390B91" w:rsidRDefault="00AC59B3" w:rsidP="00AC59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B3" w:rsidRPr="00390B91" w:rsidRDefault="00AC59B3" w:rsidP="00AC59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B3" w:rsidRPr="00390B91" w:rsidRDefault="00AC59B3" w:rsidP="00AC59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8B2349" w:rsidRDefault="00AC59B3" w:rsidP="008B23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390B91">
        <w:rPr>
          <w:rFonts w:ascii="Times New Roman" w:hAnsi="Times New Roman" w:cs="Times New Roman"/>
          <w:sz w:val="24"/>
          <w:szCs w:val="24"/>
        </w:rPr>
        <w:t xml:space="preserve">» включена </w:t>
      </w:r>
      <w:r w:rsidR="008B2349" w:rsidRPr="008B2349">
        <w:rPr>
          <w:rFonts w:ascii="Times New Roman" w:hAnsi="Times New Roman" w:cs="Times New Roman"/>
          <w:sz w:val="24"/>
          <w:szCs w:val="24"/>
        </w:rPr>
        <w:t>в обязательную  часть учебного плана.</w:t>
      </w:r>
    </w:p>
    <w:p w:rsidR="00AC59B3" w:rsidRPr="00390B91" w:rsidRDefault="00AC59B3" w:rsidP="008B23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AC59B3" w:rsidRPr="00AC59B3" w:rsidRDefault="00AC59B3" w:rsidP="00AC59B3">
      <w:pPr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>Преподавание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обществознания </w:t>
      </w:r>
      <w:r w:rsidRPr="00390B91">
        <w:rPr>
          <w:rFonts w:ascii="Times New Roman" w:hAnsi="Times New Roman" w:cs="Times New Roman"/>
          <w:sz w:val="24"/>
          <w:szCs w:val="24"/>
        </w:rPr>
        <w:t xml:space="preserve"> ставит своей целью ознакомление учащихся с основными проблемами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общества.  </w:t>
      </w:r>
      <w:r w:rsidRPr="00AC59B3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данной дисциплины </w:t>
      </w:r>
      <w:r w:rsidRPr="00AC59B3">
        <w:rPr>
          <w:rFonts w:ascii="Times New Roman" w:hAnsi="Times New Roman" w:cs="Times New Roman"/>
          <w:sz w:val="24"/>
          <w:szCs w:val="24"/>
        </w:rPr>
        <w:t xml:space="preserve"> позволяет заложить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C59B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C59B3">
        <w:rPr>
          <w:rFonts w:ascii="Times New Roman" w:hAnsi="Times New Roman" w:cs="Times New Roman"/>
          <w:sz w:val="24"/>
          <w:szCs w:val="24"/>
        </w:rPr>
        <w:t>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- опыт познавательной и практической деятельности, решение познавательных и практических задач, отражающих типичные социальные ситуации.</w:t>
      </w:r>
    </w:p>
    <w:p w:rsidR="00AC59B3" w:rsidRPr="00390B91" w:rsidRDefault="008763E7" w:rsidP="00AC5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AC59B3" w:rsidRPr="00390B91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  <w:r w:rsidR="00AC59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59B3" w:rsidRPr="00AC59B3">
        <w:rPr>
          <w:rFonts w:ascii="Times New Roman" w:hAnsi="Times New Roman" w:cs="Times New Roman"/>
          <w:sz w:val="24"/>
          <w:szCs w:val="24"/>
        </w:rPr>
        <w:t>«Гражданин. Мораль. Право», «Права человека и гражданина», «Личность и мораль».</w:t>
      </w:r>
      <w:r w:rsidR="00AC5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9B3" w:rsidRPr="008763E7" w:rsidRDefault="008763E7" w:rsidP="008763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4.</w:t>
      </w:r>
      <w:r w:rsidR="00AC59B3" w:rsidRPr="008763E7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AC59B3" w:rsidRDefault="00AC59B3" w:rsidP="00AC5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используем как традиционные, так и инновационные технологии, активные и интерактивные методы и формы обучения: </w:t>
      </w:r>
      <w:r>
        <w:rPr>
          <w:rFonts w:ascii="Times New Roman" w:hAnsi="Times New Roman" w:cs="Times New Roman"/>
          <w:sz w:val="24"/>
          <w:szCs w:val="24"/>
        </w:rPr>
        <w:t>технология проблемного обучения, технология проектного изучения, технология исследовательского обучения, коллективные способы обучения, технология эвристического обучения, игровые технологии, технология коллективной творческой деятельности, социальное проектирование,</w:t>
      </w:r>
      <w:r w:rsidRPr="00B34572">
        <w:rPr>
          <w:rFonts w:ascii="Times New Roman" w:hAnsi="Times New Roman" w:cs="Times New Roman"/>
          <w:sz w:val="24"/>
          <w:szCs w:val="24"/>
        </w:rPr>
        <w:t xml:space="preserve"> </w:t>
      </w:r>
      <w:r w:rsidRPr="00390B91">
        <w:rPr>
          <w:rFonts w:ascii="Times New Roman" w:hAnsi="Times New Roman" w:cs="Times New Roman"/>
          <w:sz w:val="24"/>
          <w:szCs w:val="24"/>
        </w:rPr>
        <w:t>информационное и модульное обучение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90B91">
        <w:rPr>
          <w:rFonts w:ascii="Times New Roman" w:hAnsi="Times New Roman" w:cs="Times New Roman"/>
          <w:sz w:val="24"/>
          <w:szCs w:val="24"/>
        </w:rPr>
        <w:t>лекции, лекции – презентации, объяснительно – иллюстративный метод с элементами проблемного изложения, лабораторные занятия, разбор конкретных ситуаций, решение ситуацио</w:t>
      </w:r>
      <w:r>
        <w:rPr>
          <w:rFonts w:ascii="Times New Roman" w:hAnsi="Times New Roman" w:cs="Times New Roman"/>
          <w:sz w:val="24"/>
          <w:szCs w:val="24"/>
        </w:rPr>
        <w:t xml:space="preserve">нных задач, реферативная работа </w:t>
      </w:r>
    </w:p>
    <w:p w:rsidR="00AC59B3" w:rsidRPr="00390B91" w:rsidRDefault="008763E7" w:rsidP="00AC5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C59B3" w:rsidRPr="00390B9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AC59B3" w:rsidRDefault="00AC59B3" w:rsidP="00AC59B3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34572">
        <w:rPr>
          <w:rFonts w:ascii="Times New Roman" w:hAnsi="Times New Roman" w:cs="Times New Roman"/>
          <w:sz w:val="24"/>
          <w:szCs w:val="24"/>
        </w:rPr>
        <w:t>Знать:</w:t>
      </w:r>
      <w:r w:rsidRPr="00AC59B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</w:p>
    <w:p w:rsidR="00AC59B3" w:rsidRPr="00AC59B3" w:rsidRDefault="00AC59B3" w:rsidP="00AC5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-</w:t>
      </w:r>
      <w:r w:rsidRPr="00AC59B3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AC59B3" w:rsidRPr="00AC59B3" w:rsidRDefault="00AC59B3" w:rsidP="00AC59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9B3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AC59B3" w:rsidRPr="00AC59B3" w:rsidRDefault="00AC59B3" w:rsidP="00AC59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9B3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AC59B3" w:rsidRPr="00B34572" w:rsidRDefault="00AC59B3" w:rsidP="00AC5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59B3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</w:t>
      </w:r>
    </w:p>
    <w:p w:rsidR="00AC59B3" w:rsidRDefault="00AC59B3" w:rsidP="00AC5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572">
        <w:rPr>
          <w:rFonts w:ascii="Times New Roman" w:hAnsi="Times New Roman" w:cs="Times New Roman"/>
          <w:sz w:val="24"/>
          <w:szCs w:val="24"/>
        </w:rPr>
        <w:t>Уметь:</w:t>
      </w:r>
    </w:p>
    <w:p w:rsidR="00AC59B3" w:rsidRPr="00AC59B3" w:rsidRDefault="00AC59B3" w:rsidP="00AC59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9B3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«социально-деятельное существо; основные социальные роли;</w:t>
      </w:r>
    </w:p>
    <w:p w:rsidR="00AC59B3" w:rsidRPr="00AC59B3" w:rsidRDefault="00AC59B3" w:rsidP="00AC59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9B3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AC59B3" w:rsidRPr="00AC59B3" w:rsidRDefault="00AC59B3" w:rsidP="00AC59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9B3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9B3" w:rsidRPr="00B34572" w:rsidRDefault="00AC59B3" w:rsidP="00AC5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9B3" w:rsidRPr="008763E7" w:rsidRDefault="008763E7" w:rsidP="008763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C59B3" w:rsidRPr="008763E7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</w:p>
    <w:p w:rsidR="00AC59B3" w:rsidRPr="008B2349" w:rsidRDefault="008763E7" w:rsidP="008B23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49">
        <w:rPr>
          <w:rFonts w:ascii="Times New Roman" w:hAnsi="Times New Roman" w:cs="Times New Roman"/>
          <w:sz w:val="24"/>
          <w:szCs w:val="24"/>
        </w:rPr>
        <w:t>а</w:t>
      </w:r>
      <w:r w:rsidR="00AC59B3" w:rsidRPr="008B2349">
        <w:rPr>
          <w:rFonts w:ascii="Times New Roman" w:hAnsi="Times New Roman" w:cs="Times New Roman"/>
          <w:sz w:val="24"/>
          <w:szCs w:val="24"/>
        </w:rPr>
        <w:t>кадемических час</w:t>
      </w:r>
      <w:r w:rsidR="008B234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AC59B3" w:rsidRPr="008763E7" w:rsidRDefault="008763E7" w:rsidP="008763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AC59B3" w:rsidRPr="008763E7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AC59B3" w:rsidRDefault="00AC59B3" w:rsidP="00AC5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– итоговая контрольная работа</w:t>
      </w:r>
    </w:p>
    <w:p w:rsidR="00AC59B3" w:rsidRDefault="008F1A9D" w:rsidP="00AC5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</w:t>
      </w:r>
    </w:p>
    <w:p w:rsidR="00AC59B3" w:rsidRDefault="00AC59B3" w:rsidP="00AC59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9C3" w:rsidRDefault="00AB29C3"/>
    <w:sectPr w:rsidR="00AB29C3" w:rsidSect="00E7447B">
      <w:pgSz w:w="11906" w:h="16838"/>
      <w:pgMar w:top="567" w:right="107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>
    <w:nsid w:val="3D5E0CE1"/>
    <w:multiLevelType w:val="hybridMultilevel"/>
    <w:tmpl w:val="BB30BA3E"/>
    <w:lvl w:ilvl="0" w:tplc="CF42C526">
      <w:start w:val="3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3871DB"/>
    <w:multiLevelType w:val="hybridMultilevel"/>
    <w:tmpl w:val="08BC8C34"/>
    <w:lvl w:ilvl="0" w:tplc="860844E8">
      <w:start w:val="3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B3"/>
    <w:rsid w:val="007D57B5"/>
    <w:rsid w:val="008763E7"/>
    <w:rsid w:val="008B2349"/>
    <w:rsid w:val="008F1A9D"/>
    <w:rsid w:val="00AB29C3"/>
    <w:rsid w:val="00AC59B3"/>
    <w:rsid w:val="00E7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2014-10-10T16:40:00Z</dcterms:created>
  <dcterms:modified xsi:type="dcterms:W3CDTF">2014-10-10T16:40:00Z</dcterms:modified>
</cp:coreProperties>
</file>